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03A9" w14:textId="13B7E03E" w:rsidR="00075DF9" w:rsidRPr="00A64999" w:rsidRDefault="00075DF9" w:rsidP="00141F30">
      <w:pPr>
        <w:spacing w:after="0" w:line="240" w:lineRule="auto"/>
        <w:ind w:right="4"/>
        <w:contextualSpacing/>
        <w:rPr>
          <w:rFonts w:cs="Kalimati"/>
          <w:cs/>
          <w:lang w:bidi="ne-NP"/>
        </w:rPr>
      </w:pPr>
      <w:r w:rsidRPr="00A64999">
        <w:rPr>
          <w:rFonts w:cs="Kalima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29F2" wp14:editId="04CB32A3">
                <wp:simplePos x="0" y="0"/>
                <wp:positionH relativeFrom="column">
                  <wp:posOffset>5680075</wp:posOffset>
                </wp:positionH>
                <wp:positionV relativeFrom="paragraph">
                  <wp:posOffset>-782955</wp:posOffset>
                </wp:positionV>
                <wp:extent cx="984250" cy="762000"/>
                <wp:effectExtent l="0" t="0" r="2540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2753" w14:textId="77777777" w:rsidR="00075DF9" w:rsidRDefault="00075DF9" w:rsidP="00075DF9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</w:p>
                          <w:p w14:paraId="49537391" w14:textId="77777777" w:rsidR="00075DF9" w:rsidRPr="00DB4EDE" w:rsidRDefault="00075DF9" w:rsidP="00075DF9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  <w:proofErr w:type="gramStart"/>
                            <w:r w:rsidRPr="00DB4EDE">
                              <w:rPr>
                                <w:rFonts w:ascii="Preeti" w:hAnsi="Preeti"/>
                                <w:b/>
                                <w:bCs/>
                              </w:rPr>
                              <w:t>?=</w:t>
                            </w:r>
                            <w:proofErr w:type="gramEnd"/>
                            <w:r w:rsidRPr="00DB4EDE">
                              <w:rPr>
                                <w:rFonts w:ascii="Preeti" w:hAnsi="Preeti"/>
                                <w:b/>
                                <w:bCs/>
                              </w:rPr>
                              <w:t>!) sf] l6s6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29F2" id="Rectangle 4" o:spid="_x0000_s1026" style="position:absolute;margin-left:447.25pt;margin-top:-61.65pt;width:7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">
                <v:textbox>
                  <w:txbxContent>
                    <w:p w14:paraId="3FCA2753" w14:textId="77777777" w:rsidR="00075DF9" w:rsidRDefault="00075DF9" w:rsidP="00075DF9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</w:p>
                    <w:p w14:paraId="49537391" w14:textId="77777777" w:rsidR="00075DF9" w:rsidRPr="00DB4EDE" w:rsidRDefault="00075DF9" w:rsidP="00075DF9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  <w:proofErr w:type="gramStart"/>
                      <w:r w:rsidRPr="00DB4EDE">
                        <w:rPr>
                          <w:rFonts w:ascii="Preeti" w:hAnsi="Preeti"/>
                          <w:b/>
                          <w:bCs/>
                        </w:rPr>
                        <w:t>?=</w:t>
                      </w:r>
                      <w:proofErr w:type="gramEnd"/>
                      <w:r w:rsidRPr="00DB4EDE">
                        <w:rPr>
                          <w:rFonts w:ascii="Preeti" w:hAnsi="Preeti"/>
                          <w:b/>
                          <w:bCs/>
                        </w:rPr>
                        <w:t>!) sf] l6s6</w:t>
                      </w:r>
                    </w:p>
                  </w:txbxContent>
                </v:textbox>
              </v:rect>
            </w:pict>
          </mc:Fallback>
        </mc:AlternateContent>
      </w:r>
      <w:r w:rsidRPr="00A64999">
        <w:rPr>
          <w:rFonts w:cs="Kalimati" w:hint="cs"/>
          <w:cs/>
          <w:lang w:bidi="hi-IN"/>
        </w:rPr>
        <w:t>श्री</w:t>
      </w:r>
      <w:r w:rsidRPr="00A64999">
        <w:rPr>
          <w:rFonts w:cs="Kalimati" w:hint="cs"/>
          <w:cs/>
          <w:lang w:bidi="ne-NP"/>
        </w:rPr>
        <w:t xml:space="preserve"> प्रमुख </w:t>
      </w:r>
      <w:r w:rsidRPr="00A64999">
        <w:rPr>
          <w:rFonts w:cs="Kalimati" w:hint="cs"/>
          <w:cs/>
          <w:lang w:bidi="hi-IN"/>
        </w:rPr>
        <w:t>ज्यु</w:t>
      </w:r>
      <w:r w:rsidRPr="00A64999">
        <w:rPr>
          <w:rFonts w:cs="Kalimati"/>
        </w:rPr>
        <w:t>'</w:t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</w:rPr>
        <w:tab/>
      </w:r>
      <w:r w:rsidRPr="00A64999">
        <w:rPr>
          <w:rFonts w:cs="Kalimati"/>
          <w:rtl/>
          <w:cs/>
        </w:rPr>
        <w:tab/>
      </w:r>
      <w:r w:rsidRPr="00A64999">
        <w:rPr>
          <w:rFonts w:cs="Kalimati" w:hint="cs"/>
          <w:cs/>
          <w:lang w:bidi="hi-IN"/>
        </w:rPr>
        <w:t>मिति</w:t>
      </w:r>
      <w:r w:rsidRPr="00A64999">
        <w:rPr>
          <w:rFonts w:cs="Kalimati"/>
          <w:lang w:bidi="hi-IN"/>
        </w:rPr>
        <w:t xml:space="preserve"> </w:t>
      </w:r>
      <w:r w:rsidRPr="00A64999">
        <w:rPr>
          <w:rFonts w:cs="Kalimati" w:hint="cs"/>
          <w:cs/>
          <w:lang w:bidi="ne-NP"/>
        </w:rPr>
        <w:t>२०७</w:t>
      </w:r>
      <w:r w:rsidR="00141F30">
        <w:rPr>
          <w:rFonts w:cs="Kalimati" w:hint="cs"/>
          <w:cs/>
          <w:lang w:bidi="ne-NP"/>
        </w:rPr>
        <w:t>९</w:t>
      </w:r>
      <w:r w:rsidRPr="00A64999">
        <w:rPr>
          <w:rFonts w:cs="Kalimati" w:hint="cs"/>
          <w:cs/>
          <w:lang w:bidi="ne-NP"/>
        </w:rPr>
        <w:t>/</w:t>
      </w:r>
      <w:r w:rsidR="00141F30">
        <w:rPr>
          <w:rFonts w:cs="Kalimati" w:hint="cs"/>
          <w:cs/>
          <w:lang w:bidi="ne-NP"/>
        </w:rPr>
        <w:t>...</w:t>
      </w:r>
      <w:r w:rsidRPr="00A64999">
        <w:rPr>
          <w:rFonts w:cs="Kalimati" w:hint="cs"/>
          <w:cs/>
          <w:lang w:bidi="ne-NP"/>
        </w:rPr>
        <w:t>/</w:t>
      </w:r>
      <w:r w:rsidR="00141F30">
        <w:rPr>
          <w:rFonts w:cs="Kalimati" w:hint="cs"/>
          <w:cs/>
          <w:lang w:bidi="ne-NP"/>
        </w:rPr>
        <w:t>....</w:t>
      </w:r>
    </w:p>
    <w:p w14:paraId="270058EA" w14:textId="77777777" w:rsidR="00075DF9" w:rsidRPr="00A64999" w:rsidRDefault="00075DF9" w:rsidP="00141F30">
      <w:pPr>
        <w:spacing w:after="0" w:line="240" w:lineRule="auto"/>
        <w:ind w:right="4"/>
        <w:contextualSpacing/>
        <w:rPr>
          <w:rFonts w:cs="Kalimati"/>
          <w:lang w:bidi="ne-NP"/>
        </w:rPr>
      </w:pPr>
      <w:r w:rsidRPr="00A64999">
        <w:rPr>
          <w:rFonts w:cs="Kalimati" w:hint="cs"/>
          <w:cs/>
          <w:lang w:bidi="ne-NP"/>
        </w:rPr>
        <w:t xml:space="preserve">कृषि </w:t>
      </w:r>
      <w:r w:rsidR="009318EE" w:rsidRPr="00A64999">
        <w:rPr>
          <w:rFonts w:cs="Kalimati" w:hint="cs"/>
          <w:cs/>
          <w:lang w:bidi="ne-NP"/>
        </w:rPr>
        <w:t>बिकास कार्यालय</w:t>
      </w:r>
      <w:r w:rsidRPr="00A64999">
        <w:rPr>
          <w:rFonts w:cs="Kalimati"/>
          <w:lang w:bidi="ne-NP"/>
        </w:rPr>
        <w:t xml:space="preserve">, </w:t>
      </w:r>
    </w:p>
    <w:p w14:paraId="535FDFC6" w14:textId="6484EC7A" w:rsidR="00075DF9" w:rsidRPr="00A64999" w:rsidRDefault="00141F30" w:rsidP="00141F30">
      <w:pPr>
        <w:spacing w:after="0" w:line="240" w:lineRule="auto"/>
        <w:ind w:right="4"/>
        <w:contextualSpacing/>
        <w:rPr>
          <w:rFonts w:ascii="Preeti" w:hAnsi="Preeti" w:cs="Kalimati"/>
          <w:bCs/>
          <w:lang w:bidi="ne-NP"/>
        </w:rPr>
      </w:pPr>
      <w:r>
        <w:rPr>
          <w:rFonts w:cs="Kalimati" w:hint="cs"/>
          <w:cs/>
          <w:lang w:bidi="ne-NP"/>
        </w:rPr>
        <w:t>सल्यान</w:t>
      </w:r>
      <w:r w:rsidR="00075DF9" w:rsidRPr="00A64999">
        <w:rPr>
          <w:rFonts w:cs="Kalimati" w:hint="cs"/>
          <w:cs/>
          <w:lang w:bidi="ne-NP"/>
        </w:rPr>
        <w:t xml:space="preserve"> ।</w:t>
      </w:r>
    </w:p>
    <w:p w14:paraId="201895CF" w14:textId="77777777" w:rsidR="00EA3CC3" w:rsidRPr="00A64999" w:rsidRDefault="00EA3CC3" w:rsidP="00141F30">
      <w:pPr>
        <w:spacing w:after="0" w:line="240" w:lineRule="auto"/>
        <w:ind w:right="4"/>
        <w:contextualSpacing/>
        <w:jc w:val="center"/>
        <w:rPr>
          <w:rFonts w:cs="Kalimati"/>
        </w:rPr>
      </w:pPr>
    </w:p>
    <w:p w14:paraId="6A37E8BC" w14:textId="77777777" w:rsidR="00EA3CC3" w:rsidRPr="00A64999" w:rsidRDefault="00EA3CC3" w:rsidP="00141F30">
      <w:pPr>
        <w:spacing w:after="0" w:line="240" w:lineRule="auto"/>
        <w:ind w:right="4"/>
        <w:contextualSpacing/>
        <w:jc w:val="center"/>
        <w:rPr>
          <w:rFonts w:cs="Kalimati"/>
          <w:lang w:bidi="ne-NP"/>
        </w:rPr>
      </w:pPr>
      <w:r w:rsidRPr="00A64999">
        <w:rPr>
          <w:rFonts w:cs="Kalimati"/>
          <w:cs/>
          <w:lang w:bidi="ne-NP"/>
        </w:rPr>
        <w:tab/>
      </w:r>
      <w:r w:rsidRPr="00A64999">
        <w:rPr>
          <w:rFonts w:cs="Kalimati"/>
          <w:cs/>
          <w:lang w:bidi="ne-NP"/>
        </w:rPr>
        <w:tab/>
      </w:r>
      <w:r w:rsidRPr="00A64999">
        <w:rPr>
          <w:rFonts w:cs="Kalimati"/>
          <w:cs/>
          <w:lang w:bidi="ne-NP"/>
        </w:rPr>
        <w:tab/>
      </w:r>
      <w:r w:rsidRPr="00A64999">
        <w:rPr>
          <w:rFonts w:cs="Kalimati"/>
          <w:cs/>
          <w:lang w:bidi="ne-NP"/>
        </w:rPr>
        <w:tab/>
      </w:r>
    </w:p>
    <w:p w14:paraId="7DE85986" w14:textId="30A8BAF7" w:rsidR="00EA3CC3" w:rsidRPr="00A64999" w:rsidRDefault="00EA3CC3" w:rsidP="00141F30">
      <w:pPr>
        <w:spacing w:after="0" w:line="240" w:lineRule="auto"/>
        <w:ind w:right="4"/>
        <w:contextualSpacing/>
        <w:jc w:val="center"/>
        <w:rPr>
          <w:rFonts w:cs="Kalimati"/>
        </w:rPr>
      </w:pPr>
      <w:r w:rsidRPr="00A64999">
        <w:rPr>
          <w:rFonts w:cs="Kalimati" w:hint="cs"/>
          <w:cs/>
          <w:lang w:bidi="hi-IN"/>
        </w:rPr>
        <w:t xml:space="preserve">विषयः </w:t>
      </w:r>
      <w:r w:rsidR="00141F30">
        <w:rPr>
          <w:rFonts w:cs="Kalimati" w:hint="cs"/>
          <w:cs/>
          <w:lang w:bidi="ne-NP"/>
        </w:rPr>
        <w:t>फलफूल बगैचा बिस्तारका लागि बिरुवा उपलब्ध गराइ पाउँ</w:t>
      </w:r>
      <w:r w:rsidRPr="00A64999">
        <w:rPr>
          <w:rFonts w:cs="Kalimati" w:hint="cs"/>
          <w:cs/>
          <w:lang w:bidi="hi-IN"/>
        </w:rPr>
        <w:t xml:space="preserve"> ।</w:t>
      </w:r>
    </w:p>
    <w:p w14:paraId="55BF52BA" w14:textId="77777777" w:rsidR="00EA3CC3" w:rsidRPr="00A64999" w:rsidRDefault="00EA3CC3" w:rsidP="00141F30">
      <w:pPr>
        <w:spacing w:after="0" w:line="240" w:lineRule="auto"/>
        <w:ind w:right="4"/>
        <w:contextualSpacing/>
        <w:rPr>
          <w:rFonts w:cs="Kalimati"/>
        </w:rPr>
      </w:pPr>
    </w:p>
    <w:p w14:paraId="27D59CE3" w14:textId="77777777" w:rsidR="00EA3CC3" w:rsidRPr="00A64999" w:rsidRDefault="00EA3CC3" w:rsidP="00141F30">
      <w:pPr>
        <w:spacing w:after="0" w:line="240" w:lineRule="auto"/>
        <w:ind w:right="4"/>
        <w:contextualSpacing/>
        <w:rPr>
          <w:rFonts w:cs="Kalimati"/>
        </w:rPr>
      </w:pPr>
    </w:p>
    <w:p w14:paraId="48F078D8" w14:textId="77777777" w:rsidR="00EA3CC3" w:rsidRPr="00A64999" w:rsidRDefault="00EA3CC3" w:rsidP="00141F30">
      <w:pPr>
        <w:spacing w:after="0" w:line="240" w:lineRule="auto"/>
        <w:ind w:right="4"/>
        <w:contextualSpacing/>
        <w:rPr>
          <w:rFonts w:cs="Kalimati"/>
          <w:cs/>
          <w:lang w:bidi="ne-NP"/>
        </w:rPr>
      </w:pPr>
      <w:r w:rsidRPr="00A64999">
        <w:rPr>
          <w:rFonts w:cs="Kalimati" w:hint="cs"/>
          <w:cs/>
          <w:lang w:bidi="hi-IN"/>
        </w:rPr>
        <w:t>महोदय</w:t>
      </w:r>
      <w:r w:rsidRPr="00A64999">
        <w:rPr>
          <w:rFonts w:cs="Kalimati"/>
          <w:lang w:bidi="ne-NP"/>
        </w:rPr>
        <w:t>,</w:t>
      </w:r>
    </w:p>
    <w:p w14:paraId="4C58E224" w14:textId="0C39E0C3" w:rsidR="00EA3CC3" w:rsidRPr="00A64999" w:rsidRDefault="00EA3CC3" w:rsidP="00141F30">
      <w:pPr>
        <w:spacing w:after="0" w:line="240" w:lineRule="auto"/>
        <w:ind w:right="4"/>
        <w:contextualSpacing/>
        <w:jc w:val="both"/>
        <w:rPr>
          <w:rFonts w:cs="Kalimati"/>
          <w:lang w:bidi="hi-IN"/>
        </w:rPr>
      </w:pPr>
      <w:r w:rsidRPr="00A64999">
        <w:rPr>
          <w:rFonts w:cs="Kalimati" w:hint="cs"/>
          <w:rtl/>
          <w:cs/>
        </w:rPr>
        <w:t xml:space="preserve"> </w:t>
      </w:r>
      <w:r w:rsidRPr="00A64999">
        <w:rPr>
          <w:rFonts w:cs="Kalimati"/>
          <w:rtl/>
          <w:cs/>
        </w:rPr>
        <w:tab/>
      </w:r>
      <w:r w:rsidR="005839BF">
        <w:rPr>
          <w:rFonts w:cs="Kalimati" w:hint="cs"/>
          <w:cs/>
          <w:lang w:bidi="ne-NP"/>
        </w:rPr>
        <w:t>तहाँ कार्यालयबाट मिति २०७</w:t>
      </w:r>
      <w:r w:rsidR="00141F30">
        <w:rPr>
          <w:rFonts w:cs="Kalimati" w:hint="cs"/>
          <w:cs/>
          <w:lang w:bidi="ne-NP"/>
        </w:rPr>
        <w:t>९</w:t>
      </w:r>
      <w:r w:rsidR="005839BF">
        <w:rPr>
          <w:rFonts w:cs="Kalimati" w:hint="cs"/>
          <w:cs/>
          <w:lang w:bidi="ne-NP"/>
        </w:rPr>
        <w:t>/</w:t>
      </w:r>
      <w:r w:rsidR="00CA5557">
        <w:rPr>
          <w:rFonts w:cs="Kalimati" w:hint="cs"/>
          <w:cs/>
          <w:lang w:bidi="ne-NP"/>
        </w:rPr>
        <w:t>५</w:t>
      </w:r>
      <w:r w:rsidR="005839BF">
        <w:rPr>
          <w:rFonts w:cs="Kalimati" w:hint="cs"/>
          <w:cs/>
          <w:lang w:bidi="ne-NP"/>
        </w:rPr>
        <w:t>/</w:t>
      </w:r>
      <w:r w:rsidR="00141F30">
        <w:rPr>
          <w:rFonts w:cs="Kalimati" w:hint="cs"/>
          <w:cs/>
          <w:lang w:bidi="ne-NP"/>
        </w:rPr>
        <w:t>१३</w:t>
      </w:r>
      <w:r w:rsidR="005839BF">
        <w:rPr>
          <w:rFonts w:cs="Kalimati" w:hint="cs"/>
          <w:cs/>
          <w:lang w:bidi="ne-NP"/>
        </w:rPr>
        <w:t xml:space="preserve"> मा प्रकाशित सूचना अनुसार </w:t>
      </w:r>
      <w:r w:rsidR="00317718">
        <w:rPr>
          <w:rFonts w:cs="Kalimati" w:hint="cs"/>
          <w:cs/>
          <w:lang w:bidi="ne-NP"/>
        </w:rPr>
        <w:t>बिभिन्न</w:t>
      </w:r>
      <w:r w:rsidR="006A6627">
        <w:rPr>
          <w:rFonts w:cs="Kalimati" w:hint="cs"/>
          <w:cs/>
          <w:lang w:bidi="ne-NP"/>
        </w:rPr>
        <w:t xml:space="preserve"> </w:t>
      </w:r>
      <w:r w:rsidR="00141F30">
        <w:rPr>
          <w:rFonts w:cs="Kalimati" w:hint="cs"/>
          <w:cs/>
          <w:lang w:bidi="ne-NP"/>
        </w:rPr>
        <w:t>जातका हिउदे फलफुल बगैचा बिस्तार</w:t>
      </w:r>
      <w:r w:rsidR="00317718">
        <w:rPr>
          <w:rFonts w:cs="Kalimati" w:hint="cs"/>
          <w:cs/>
          <w:lang w:bidi="ne-NP"/>
        </w:rPr>
        <w:t xml:space="preserve"> गर्ने कार्यक्रम रहेको जानकारि भएकोले अनुसूचि १ मा उल्लेख भए अनुसार बिरुवा उपलब्ध गराइदिनु हुन अनुरोध छ </w:t>
      </w:r>
      <w:r w:rsidR="005839BF">
        <w:rPr>
          <w:rFonts w:cs="Kalimati" w:hint="cs"/>
          <w:cs/>
          <w:lang w:bidi="ne-NP"/>
        </w:rPr>
        <w:t xml:space="preserve">।  </w:t>
      </w:r>
    </w:p>
    <w:p w14:paraId="35A38A9C" w14:textId="77777777" w:rsidR="00EA3CC3" w:rsidRPr="00A64999" w:rsidRDefault="00EA3CC3" w:rsidP="00141F30">
      <w:pPr>
        <w:spacing w:after="0" w:line="240" w:lineRule="auto"/>
        <w:ind w:right="4"/>
        <w:contextualSpacing/>
        <w:jc w:val="both"/>
        <w:rPr>
          <w:rFonts w:cs="Kalimati"/>
        </w:rPr>
      </w:pPr>
    </w:p>
    <w:p w14:paraId="5E09473B" w14:textId="77777777" w:rsidR="00F1453A" w:rsidRDefault="00F1453A" w:rsidP="00141F30">
      <w:pPr>
        <w:spacing w:after="0" w:line="240" w:lineRule="auto"/>
        <w:ind w:right="4" w:firstLine="4500"/>
        <w:contextualSpacing/>
        <w:rPr>
          <w:rFonts w:cs="Kalimati"/>
          <w:u w:val="single"/>
          <w:lang w:bidi="hi-IN"/>
        </w:rPr>
      </w:pPr>
    </w:p>
    <w:p w14:paraId="24FE83FE" w14:textId="77777777" w:rsidR="00D958D6" w:rsidRPr="00A64999" w:rsidRDefault="00D958D6" w:rsidP="009B2622">
      <w:pPr>
        <w:spacing w:after="0"/>
        <w:ind w:firstLine="4507"/>
        <w:contextualSpacing/>
        <w:rPr>
          <w:rFonts w:cs="Kalimati"/>
          <w:u w:val="single"/>
        </w:rPr>
      </w:pPr>
      <w:r w:rsidRPr="00A64999">
        <w:rPr>
          <w:rFonts w:cs="Kalimati" w:hint="cs"/>
          <w:u w:val="single"/>
          <w:cs/>
          <w:lang w:bidi="hi-IN"/>
        </w:rPr>
        <w:t>निवदेक</w:t>
      </w:r>
    </w:p>
    <w:p w14:paraId="531A6DC8" w14:textId="77777777" w:rsidR="00D958D6" w:rsidRPr="00A64999" w:rsidRDefault="002C72FD" w:rsidP="009B2622">
      <w:pPr>
        <w:spacing w:after="0"/>
        <w:ind w:firstLine="4507"/>
        <w:contextualSpacing/>
        <w:rPr>
          <w:rFonts w:cs="Kalimati"/>
        </w:rPr>
      </w:pPr>
      <w:r>
        <w:rPr>
          <w:rFonts w:ascii="Cambria" w:hAnsi="Cambria" w:cs="Kalimati" w:hint="cs"/>
          <w:cs/>
          <w:lang w:bidi="ne-NP"/>
        </w:rPr>
        <w:t>कृषक समूह/सहकारी/उद्यमी</w:t>
      </w:r>
      <w:r w:rsidR="00D958D6" w:rsidRPr="00A64999">
        <w:rPr>
          <w:rFonts w:cs="Kalimati" w:hint="cs"/>
          <w:rtl/>
          <w:cs/>
        </w:rPr>
        <w:t xml:space="preserve">  </w:t>
      </w:r>
    </w:p>
    <w:p w14:paraId="37F26893" w14:textId="77777777" w:rsidR="00D958D6" w:rsidRPr="00A64999" w:rsidRDefault="00D958D6" w:rsidP="009B2622">
      <w:pPr>
        <w:spacing w:after="0"/>
        <w:ind w:firstLine="4507"/>
        <w:contextualSpacing/>
        <w:rPr>
          <w:rFonts w:cs="Kalimati"/>
          <w:lang w:bidi="ne-NP"/>
        </w:rPr>
      </w:pPr>
      <w:r w:rsidRPr="00A64999">
        <w:rPr>
          <w:rFonts w:cs="Kalimati" w:hint="cs"/>
          <w:cs/>
          <w:lang w:bidi="hi-IN"/>
        </w:rPr>
        <w:t>अध्यक्ष</w:t>
      </w:r>
      <w:r w:rsidRPr="00A64999">
        <w:rPr>
          <w:rFonts w:cs="Kalimati" w:hint="cs"/>
          <w:rtl/>
          <w:cs/>
        </w:rPr>
        <w:t>/</w:t>
      </w:r>
      <w:r w:rsidRPr="00A64999">
        <w:rPr>
          <w:rFonts w:cs="Kalimati" w:hint="cs"/>
          <w:cs/>
          <w:lang w:bidi="ne-NP"/>
        </w:rPr>
        <w:t>प्रतिनिधिको दस्तखत</w:t>
      </w:r>
      <w:r w:rsidRPr="00A64999">
        <w:rPr>
          <w:rFonts w:cs="Kalimati"/>
          <w:lang w:bidi="ne-NP"/>
        </w:rPr>
        <w:t xml:space="preserve">: </w:t>
      </w:r>
    </w:p>
    <w:p w14:paraId="69A29DDA" w14:textId="15F19DD1" w:rsidR="00D958D6" w:rsidRPr="00A64999" w:rsidRDefault="00D958D6" w:rsidP="009B2622">
      <w:pPr>
        <w:spacing w:after="0"/>
        <w:ind w:firstLine="4507"/>
        <w:contextualSpacing/>
        <w:rPr>
          <w:rFonts w:cs="Kalimati"/>
          <w:lang w:bidi="ne-NP"/>
        </w:rPr>
      </w:pPr>
      <w:r w:rsidRPr="00A64999">
        <w:rPr>
          <w:rFonts w:cs="Kalimati" w:hint="cs"/>
          <w:cs/>
          <w:lang w:bidi="ne-NP"/>
        </w:rPr>
        <w:t>नाम</w:t>
      </w:r>
      <w:r w:rsidRPr="00A64999">
        <w:rPr>
          <w:rFonts w:cs="Kalimati"/>
          <w:lang w:bidi="ne-NP"/>
        </w:rPr>
        <w:t>:</w:t>
      </w:r>
      <w:r w:rsidR="006F71E2">
        <w:rPr>
          <w:rFonts w:cs="Kalimati" w:hint="cs"/>
          <w:cs/>
          <w:lang w:bidi="ne-NP"/>
        </w:rPr>
        <w:t xml:space="preserve"> </w:t>
      </w:r>
      <w:r w:rsidR="009B2622">
        <w:rPr>
          <w:rFonts w:cs="Kalimati" w:hint="cs"/>
          <w:cs/>
          <w:lang w:bidi="ne-NP"/>
        </w:rPr>
        <w:t>.........................................................</w:t>
      </w:r>
    </w:p>
    <w:p w14:paraId="1E8E94DB" w14:textId="66D06A9A" w:rsidR="00D958D6" w:rsidRPr="00A64999" w:rsidRDefault="009B2622" w:rsidP="009B2622">
      <w:pPr>
        <w:spacing w:after="0"/>
        <w:ind w:firstLine="4507"/>
        <w:contextualSpacing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ठेगाना</w:t>
      </w:r>
      <w:r w:rsidR="00D958D6" w:rsidRPr="00A64999">
        <w:rPr>
          <w:rFonts w:cs="Kalimati" w:hint="cs"/>
          <w:cs/>
          <w:lang w:bidi="hi-IN"/>
        </w:rPr>
        <w:t xml:space="preserve"> </w:t>
      </w:r>
      <w:r>
        <w:rPr>
          <w:rFonts w:cs="Kalimati" w:hint="cs"/>
          <w:cs/>
          <w:lang w:bidi="ne-NP"/>
        </w:rPr>
        <w:t>......................................................</w:t>
      </w:r>
    </w:p>
    <w:p w14:paraId="5EF1552C" w14:textId="4906AE6E" w:rsidR="00D958D6" w:rsidRPr="00A64999" w:rsidRDefault="00D958D6" w:rsidP="009B2622">
      <w:pPr>
        <w:spacing w:after="0"/>
        <w:ind w:firstLine="4507"/>
        <w:contextualSpacing/>
        <w:rPr>
          <w:rFonts w:cs="Kalimati"/>
          <w:lang w:bidi="ne-NP"/>
        </w:rPr>
      </w:pPr>
      <w:r w:rsidRPr="00A64999">
        <w:rPr>
          <w:rFonts w:cs="Kalimati" w:hint="cs"/>
          <w:cs/>
          <w:lang w:bidi="hi-IN"/>
        </w:rPr>
        <w:t>सम्पर्क फोन नं</w:t>
      </w:r>
      <w:r w:rsidR="006F71E2">
        <w:rPr>
          <w:rFonts w:cs="Kalimati" w:hint="cs"/>
          <w:cs/>
          <w:lang w:bidi="ne-NP"/>
        </w:rPr>
        <w:t xml:space="preserve"> </w:t>
      </w:r>
      <w:r w:rsidR="009B2622">
        <w:rPr>
          <w:rFonts w:cs="Kalimati" w:hint="cs"/>
          <w:cs/>
          <w:lang w:bidi="ne-NP"/>
        </w:rPr>
        <w:t>..................................................</w:t>
      </w:r>
    </w:p>
    <w:p w14:paraId="77788C3A" w14:textId="77777777" w:rsidR="00D958D6" w:rsidRPr="00A64999" w:rsidRDefault="00D958D6" w:rsidP="009B2622">
      <w:pPr>
        <w:spacing w:after="0"/>
        <w:ind w:firstLine="4507"/>
        <w:contextualSpacing/>
        <w:rPr>
          <w:rFonts w:cs="Kalimati"/>
        </w:rPr>
      </w:pPr>
      <w:r w:rsidRPr="00A64999">
        <w:rPr>
          <w:rFonts w:cs="Kalimati" w:hint="cs"/>
          <w:cs/>
          <w:lang w:bidi="hi-IN"/>
        </w:rPr>
        <w:t>संस्थाको छाप</w:t>
      </w:r>
    </w:p>
    <w:p w14:paraId="66A871B2" w14:textId="77777777" w:rsidR="004A2DBD" w:rsidRPr="00A64999" w:rsidRDefault="00EA3CC3" w:rsidP="00141F30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Preeti" w:hAnsi="Preeti"/>
          <w:b/>
          <w:bCs/>
        </w:rPr>
      </w:pPr>
      <w:r w:rsidRPr="00A64999">
        <w:rPr>
          <w:rFonts w:ascii="Preeti" w:eastAsia="Arial" w:hAnsi="Preeti" w:cs="Kalimati"/>
        </w:rPr>
        <w:br w:type="page"/>
      </w:r>
    </w:p>
    <w:p w14:paraId="6345CD94" w14:textId="757A118F" w:rsidR="00186741" w:rsidRDefault="00186741" w:rsidP="00141F30">
      <w:pPr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sz w:val="26"/>
          <w:szCs w:val="26"/>
          <w:lang w:bidi="ne-NP"/>
        </w:rPr>
      </w:pPr>
      <w:r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lastRenderedPageBreak/>
        <w:t>अनुसूची १</w:t>
      </w:r>
    </w:p>
    <w:p w14:paraId="671EB7C4" w14:textId="7E461FFB" w:rsidR="00581EE0" w:rsidRPr="00D84481" w:rsidRDefault="006F71E2" w:rsidP="00141F30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Theme="minorHAnsi" w:hAnsiTheme="minorHAnsi" w:cs="Kalimati"/>
          <w:b/>
          <w:bCs/>
          <w:sz w:val="24"/>
          <w:szCs w:val="24"/>
          <w:lang w:bidi="ne-NP"/>
        </w:rPr>
      </w:pPr>
      <w:r w:rsidRPr="00D84481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 xml:space="preserve">ब्यावसायिक फलफूल बगैचा स्थापना तथा </w:t>
      </w:r>
      <w:r w:rsidR="00186741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बिस्तार</w:t>
      </w:r>
    </w:p>
    <w:p w14:paraId="36CDA363" w14:textId="77777777" w:rsidR="0071641F" w:rsidRDefault="0071641F" w:rsidP="00141F30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Theme="minorHAnsi" w:hAnsiTheme="minorHAnsi" w:cs="Kalimati"/>
          <w:sz w:val="24"/>
          <w:szCs w:val="24"/>
          <w:lang w:bidi="ne-NP"/>
        </w:rPr>
      </w:pPr>
    </w:p>
    <w:p w14:paraId="207CCEF2" w14:textId="0F36725A" w:rsidR="004079D9" w:rsidRPr="0071641F" w:rsidRDefault="004079D9" w:rsidP="00141F30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Theme="minorHAnsi" w:hAnsiTheme="minorHAnsi" w:cs="Kalimati"/>
          <w:sz w:val="24"/>
          <w:szCs w:val="24"/>
          <w:lang w:bidi="ne-NP"/>
        </w:rPr>
      </w:pPr>
      <w:r w:rsidRPr="0071641F">
        <w:rPr>
          <w:rFonts w:ascii="Kalimati" w:eastAsiaTheme="minorHAnsi" w:hAnsiTheme="minorHAnsi" w:cs="Kalimati" w:hint="cs"/>
          <w:sz w:val="24"/>
          <w:szCs w:val="24"/>
          <w:cs/>
          <w:lang w:bidi="ne-NP"/>
        </w:rPr>
        <w:t>१</w:t>
      </w:r>
      <w:r w:rsidRPr="0071641F">
        <w:rPr>
          <w:rFonts w:ascii="Kalimati" w:eastAsiaTheme="minorHAnsi" w:hAnsiTheme="minorHAnsi" w:cs="Kalimati"/>
          <w:sz w:val="24"/>
          <w:szCs w:val="24"/>
          <w:lang w:bidi="ne-NP"/>
        </w:rPr>
        <w:t>.</w:t>
      </w:r>
      <w:r w:rsidRPr="0071641F">
        <w:rPr>
          <w:rFonts w:ascii="Kalimati" w:eastAsiaTheme="minorHAnsi" w:hAnsiTheme="minorHAnsi" w:cs="Kalimati" w:hint="cs"/>
          <w:sz w:val="24"/>
          <w:szCs w:val="24"/>
          <w:cs/>
          <w:lang w:bidi="ne-NP"/>
        </w:rPr>
        <w:t>प्रस्तावित</w:t>
      </w:r>
      <w:r w:rsidRPr="0071641F">
        <w:rPr>
          <w:rFonts w:ascii="Kalimati" w:eastAsiaTheme="minorHAnsi" w:hAnsiTheme="minorHAnsi" w:cs="Kalimati"/>
          <w:sz w:val="24"/>
          <w:szCs w:val="24"/>
          <w:lang w:bidi="ne-NP"/>
        </w:rPr>
        <w:t xml:space="preserve"> </w:t>
      </w:r>
      <w:r w:rsidR="0071641F">
        <w:rPr>
          <w:rFonts w:ascii="Kalimati" w:eastAsiaTheme="minorHAnsi" w:hAnsiTheme="minorHAnsi" w:cs="Kalimati" w:hint="cs"/>
          <w:sz w:val="24"/>
          <w:szCs w:val="24"/>
          <w:cs/>
          <w:lang w:bidi="ne-NP"/>
        </w:rPr>
        <w:t xml:space="preserve">खेती ब्यवसायको </w:t>
      </w:r>
      <w:r w:rsidRPr="0071641F">
        <w:rPr>
          <w:rFonts w:ascii="Kalimati" w:eastAsiaTheme="minorHAnsi" w:hAnsiTheme="minorHAnsi" w:cs="Kalimati" w:hint="cs"/>
          <w:sz w:val="24"/>
          <w:szCs w:val="24"/>
          <w:cs/>
          <w:lang w:bidi="ne-NP"/>
        </w:rPr>
        <w:t>सारांश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6285"/>
      </w:tblGrid>
      <w:tr w:rsidR="004079D9" w:rsidRPr="0071641F" w14:paraId="2D01BE26" w14:textId="77777777" w:rsidTr="0097692D">
        <w:tc>
          <w:tcPr>
            <w:tcW w:w="1639" w:type="pct"/>
          </w:tcPr>
          <w:p w14:paraId="189D8743" w14:textId="5EFF298A" w:rsidR="004079D9" w:rsidRPr="0071641F" w:rsidRDefault="00186741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Theme="minorHAnsi" w:hAnsiTheme="minorHAnsi" w:cs="Kalimati"/>
                <w:sz w:val="24"/>
                <w:szCs w:val="24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लगाइने फलफूल वाली</w:t>
            </w:r>
            <w:r w:rsid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को नाम</w:t>
            </w:r>
            <w:r w:rsidR="004079D9" w:rsidRPr="0071641F">
              <w:rPr>
                <w:rFonts w:asciiTheme="minorHAns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3361" w:type="pct"/>
          </w:tcPr>
          <w:p w14:paraId="6E5AD09B" w14:textId="2FEE4CBB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71641F" w14:paraId="67C2AA7B" w14:textId="77777777" w:rsidTr="0097692D">
        <w:tc>
          <w:tcPr>
            <w:tcW w:w="1639" w:type="pct"/>
          </w:tcPr>
          <w:p w14:paraId="36E88AC0" w14:textId="7A7E3D7E" w:rsidR="004079D9" w:rsidRPr="0071641F" w:rsidRDefault="00186741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 xml:space="preserve">खेती गरिने </w:t>
            </w:r>
            <w:r w:rsidR="0071641F"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स्थानको ठेगाना</w:t>
            </w:r>
          </w:p>
        </w:tc>
        <w:tc>
          <w:tcPr>
            <w:tcW w:w="3361" w:type="pct"/>
          </w:tcPr>
          <w:p w14:paraId="121FC484" w14:textId="7D7F6A09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</w:tr>
      <w:tr w:rsidR="00D4201A" w:rsidRPr="0071641F" w14:paraId="5C05EB5D" w14:textId="77777777" w:rsidTr="00A20284">
        <w:tc>
          <w:tcPr>
            <w:tcW w:w="1639" w:type="pct"/>
          </w:tcPr>
          <w:p w14:paraId="3213292B" w14:textId="3C24C32F" w:rsidR="00D4201A" w:rsidRPr="0071641F" w:rsidRDefault="00186741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Theme="minorHAnsi" w:hAnsiTheme="minorHAnsi" w:cs="Kalimati" w:hint="cs"/>
                <w:sz w:val="24"/>
                <w:szCs w:val="24"/>
                <w:cs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 xml:space="preserve">जमिनको क्षेत्रफल </w:t>
            </w:r>
            <w:r w:rsidRPr="0071641F">
              <w:rPr>
                <w:rFonts w:asciiTheme="minorHAnsi" w:eastAsiaTheme="minorHAnsi" w:hAnsiTheme="minorHAnsi" w:cs="Kalimati"/>
                <w:sz w:val="24"/>
                <w:szCs w:val="24"/>
                <w:lang w:bidi="ne-NP"/>
              </w:rPr>
              <w:t>(</w:t>
            </w:r>
            <w:r w:rsidRPr="0071641F">
              <w:rPr>
                <w:rFonts w:asciiTheme="minorHAnsi" w:eastAsiaTheme="minorHAnsi" w:hAnsiTheme="minorHAnsi" w:cs="Kalimati" w:hint="cs"/>
                <w:sz w:val="24"/>
                <w:szCs w:val="24"/>
                <w:cs/>
                <w:lang w:bidi="ne-NP"/>
              </w:rPr>
              <w:t>बर्ग मिटर</w:t>
            </w:r>
            <w:r w:rsidRPr="0071641F">
              <w:rPr>
                <w:rFonts w:asciiTheme="minorHAnsi" w:eastAsiaTheme="minorHAnsi" w:hAnsiTheme="minorHAnsi" w:cs="Kalimati"/>
                <w:sz w:val="24"/>
                <w:szCs w:val="24"/>
                <w:lang w:bidi="ne-NP"/>
              </w:rPr>
              <w:t>)</w:t>
            </w:r>
          </w:p>
        </w:tc>
        <w:tc>
          <w:tcPr>
            <w:tcW w:w="3361" w:type="pct"/>
          </w:tcPr>
          <w:p w14:paraId="241F3376" w14:textId="61B33FFC" w:rsidR="00D4201A" w:rsidRPr="0071641F" w:rsidRDefault="00D4201A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 w:hint="cs"/>
                <w:sz w:val="24"/>
                <w:szCs w:val="24"/>
                <w:lang w:bidi="ne-NP"/>
              </w:rPr>
            </w:pPr>
          </w:p>
        </w:tc>
      </w:tr>
      <w:tr w:rsidR="00D4201A" w:rsidRPr="0071641F" w14:paraId="0D2BFFCC" w14:textId="77777777" w:rsidTr="00A20284">
        <w:tc>
          <w:tcPr>
            <w:tcW w:w="1639" w:type="pct"/>
          </w:tcPr>
          <w:p w14:paraId="6A234326" w14:textId="7509CD00" w:rsidR="00D4201A" w:rsidRPr="0071641F" w:rsidRDefault="00186741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/>
                <w:sz w:val="24"/>
                <w:szCs w:val="24"/>
                <w:cs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आवश्य बिरुवा संख्या</w:t>
            </w:r>
          </w:p>
        </w:tc>
        <w:tc>
          <w:tcPr>
            <w:tcW w:w="3361" w:type="pct"/>
          </w:tcPr>
          <w:p w14:paraId="65D3E603" w14:textId="25120F30" w:rsidR="00D4201A" w:rsidRPr="0071641F" w:rsidRDefault="00D4201A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  <w:lang w:bidi="ne-NP"/>
              </w:rPr>
            </w:pPr>
          </w:p>
        </w:tc>
      </w:tr>
      <w:tr w:rsidR="00D4201A" w:rsidRPr="0071641F" w14:paraId="4BE69616" w14:textId="77777777" w:rsidTr="00A20284">
        <w:tc>
          <w:tcPr>
            <w:tcW w:w="1639" w:type="pct"/>
          </w:tcPr>
          <w:p w14:paraId="6C00EE81" w14:textId="3CB8C042" w:rsidR="00D4201A" w:rsidRPr="0071641F" w:rsidRDefault="00186741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 xml:space="preserve">माग गरेको अनुदान रकम रु </w:t>
            </w:r>
            <w:r w:rsidR="00D4201A"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3361" w:type="pct"/>
          </w:tcPr>
          <w:p w14:paraId="7ACAA9F2" w14:textId="16B47C52" w:rsidR="00D4201A" w:rsidRPr="0071641F" w:rsidRDefault="00D4201A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hAnsi="Times New Roman" w:cs="Kalimati"/>
                <w:sz w:val="24"/>
                <w:szCs w:val="24"/>
                <w:lang w:bidi="ne-NP"/>
              </w:rPr>
            </w:pPr>
          </w:p>
        </w:tc>
      </w:tr>
      <w:tr w:rsidR="00D4201A" w:rsidRPr="0071641F" w14:paraId="7A16CF92" w14:textId="77777777" w:rsidTr="0097692D">
        <w:tc>
          <w:tcPr>
            <w:tcW w:w="1639" w:type="pct"/>
          </w:tcPr>
          <w:p w14:paraId="6818967E" w14:textId="6DD8BE20" w:rsidR="00D4201A" w:rsidRPr="0071641F" w:rsidRDefault="0071641F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अनुदानग्राहीको योगदान रु.</w:t>
            </w:r>
          </w:p>
        </w:tc>
        <w:tc>
          <w:tcPr>
            <w:tcW w:w="3361" w:type="pct"/>
          </w:tcPr>
          <w:p w14:paraId="12524B13" w14:textId="40DD5D29" w:rsidR="00D4201A" w:rsidRPr="0071641F" w:rsidRDefault="00D4201A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71641F" w14:paraId="6D2D4797" w14:textId="77777777" w:rsidTr="0097692D">
        <w:tc>
          <w:tcPr>
            <w:tcW w:w="1639" w:type="pct"/>
          </w:tcPr>
          <w:p w14:paraId="582612AB" w14:textId="77777777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सर्म्पर्क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व्यक्ति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3361" w:type="pct"/>
          </w:tcPr>
          <w:p w14:paraId="47A70310" w14:textId="41CE0CAD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71641F" w14:paraId="0C7F4C0E" w14:textId="77777777" w:rsidTr="0097692D">
        <w:tc>
          <w:tcPr>
            <w:tcW w:w="1639" w:type="pct"/>
          </w:tcPr>
          <w:p w14:paraId="7D205055" w14:textId="77777777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संपर्क टेलीफोन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नं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3361" w:type="pct"/>
          </w:tcPr>
          <w:p w14:paraId="5BB6BD0C" w14:textId="18C923E3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71641F" w14:paraId="1DC00AD2" w14:textId="77777777" w:rsidTr="006424BB">
        <w:trPr>
          <w:trHeight w:val="1529"/>
        </w:trPr>
        <w:tc>
          <w:tcPr>
            <w:tcW w:w="1639" w:type="pct"/>
          </w:tcPr>
          <w:p w14:paraId="0A956EA2" w14:textId="77777777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प्रस्तावित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कार्यक्रमका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मुख्य</w:t>
            </w:r>
            <w:r w:rsidRPr="0071641F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क्रियाकलाप</w:t>
            </w:r>
          </w:p>
        </w:tc>
        <w:tc>
          <w:tcPr>
            <w:tcW w:w="3361" w:type="pct"/>
          </w:tcPr>
          <w:p w14:paraId="21C20383" w14:textId="77777777" w:rsidR="004079D9" w:rsidRPr="0071641F" w:rsidRDefault="004079D9" w:rsidP="0071641F">
            <w:p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क्रियाकलापहरु</w:t>
            </w:r>
          </w:p>
          <w:p w14:paraId="2B0D7715" w14:textId="355015B1" w:rsidR="004079D9" w:rsidRPr="0071641F" w:rsidRDefault="006F71E2" w:rsidP="007164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 xml:space="preserve">ओखरका बिरुवा रोपन </w:t>
            </w:r>
            <w:r w:rsidR="0071641F"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.....................</w:t>
            </w:r>
          </w:p>
          <w:p w14:paraId="6A620136" w14:textId="77777777" w:rsidR="0071641F" w:rsidRPr="0071641F" w:rsidRDefault="0071641F" w:rsidP="007164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काँचो खाने जातको हलुवाबेदको बिरुवा</w:t>
            </w:r>
            <w:r w:rsidR="00897E41"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 xml:space="preserve"> रोपन </w:t>
            </w: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.............</w:t>
            </w:r>
          </w:p>
          <w:p w14:paraId="5444C126" w14:textId="1B6F3484" w:rsidR="00F1453A" w:rsidRPr="0071641F" w:rsidRDefault="0071641F" w:rsidP="007164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जैतुन बगैचा स्थापना ....................</w:t>
            </w:r>
          </w:p>
          <w:p w14:paraId="6CB2ADBD" w14:textId="43C29B80" w:rsidR="005C61FC" w:rsidRPr="0071641F" w:rsidRDefault="0071641F" w:rsidP="007164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71641F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मलखाद तथा खाडल खन्ने .......................</w:t>
            </w:r>
          </w:p>
        </w:tc>
      </w:tr>
    </w:tbl>
    <w:p w14:paraId="6B6BE823" w14:textId="77777777" w:rsidR="00F1453A" w:rsidRPr="006F71E2" w:rsidRDefault="00F1453A" w:rsidP="00141F30">
      <w:pPr>
        <w:autoSpaceDE w:val="0"/>
        <w:autoSpaceDN w:val="0"/>
        <w:adjustRightInd w:val="0"/>
        <w:spacing w:after="0" w:line="240" w:lineRule="auto"/>
        <w:jc w:val="both"/>
        <w:rPr>
          <w:rFonts w:ascii="Kalimati" w:hAnsi="Times New Roman" w:cs="Kalimati"/>
          <w:sz w:val="14"/>
          <w:szCs w:val="14"/>
          <w:lang w:bidi="ne-NP"/>
        </w:rPr>
      </w:pPr>
    </w:p>
    <w:sectPr w:rsidR="00F1453A" w:rsidRPr="006F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1BA"/>
    <w:multiLevelType w:val="hybridMultilevel"/>
    <w:tmpl w:val="65D06970"/>
    <w:lvl w:ilvl="0" w:tplc="B1D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C63"/>
    <w:multiLevelType w:val="hybridMultilevel"/>
    <w:tmpl w:val="42D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81848">
      <w:numFmt w:val="bullet"/>
      <w:lvlText w:val="·"/>
      <w:lvlJc w:val="left"/>
      <w:pPr>
        <w:ind w:left="1440" w:hanging="360"/>
      </w:pPr>
      <w:rPr>
        <w:rFonts w:ascii="Calibri" w:eastAsiaTheme="minorHAnsi" w:hAnsi="Calibri" w:cs="Kalimat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90311">
    <w:abstractNumId w:val="0"/>
  </w:num>
  <w:num w:numId="2" w16cid:durableId="116261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AE"/>
    <w:rsid w:val="000116F8"/>
    <w:rsid w:val="00075DF9"/>
    <w:rsid w:val="000A3C31"/>
    <w:rsid w:val="00141F30"/>
    <w:rsid w:val="001434AF"/>
    <w:rsid w:val="00186741"/>
    <w:rsid w:val="002C72FD"/>
    <w:rsid w:val="00317718"/>
    <w:rsid w:val="00357911"/>
    <w:rsid w:val="00361234"/>
    <w:rsid w:val="003B17C3"/>
    <w:rsid w:val="004079D9"/>
    <w:rsid w:val="0043452D"/>
    <w:rsid w:val="0047733F"/>
    <w:rsid w:val="004A2DBD"/>
    <w:rsid w:val="004B4515"/>
    <w:rsid w:val="004C6C11"/>
    <w:rsid w:val="00544453"/>
    <w:rsid w:val="00560046"/>
    <w:rsid w:val="00581EE0"/>
    <w:rsid w:val="005839BF"/>
    <w:rsid w:val="005C61FC"/>
    <w:rsid w:val="005C7C44"/>
    <w:rsid w:val="00604708"/>
    <w:rsid w:val="006424BB"/>
    <w:rsid w:val="006836A9"/>
    <w:rsid w:val="006A6627"/>
    <w:rsid w:val="006F59B5"/>
    <w:rsid w:val="006F71E2"/>
    <w:rsid w:val="0071641F"/>
    <w:rsid w:val="00751D63"/>
    <w:rsid w:val="007756AD"/>
    <w:rsid w:val="00825187"/>
    <w:rsid w:val="00897E41"/>
    <w:rsid w:val="009318EE"/>
    <w:rsid w:val="00957B08"/>
    <w:rsid w:val="0097692D"/>
    <w:rsid w:val="009B1C9D"/>
    <w:rsid w:val="009B2622"/>
    <w:rsid w:val="009C0FBB"/>
    <w:rsid w:val="009F74A3"/>
    <w:rsid w:val="00A64999"/>
    <w:rsid w:val="00AA5A05"/>
    <w:rsid w:val="00AB0670"/>
    <w:rsid w:val="00AD6658"/>
    <w:rsid w:val="00AE4490"/>
    <w:rsid w:val="00B12435"/>
    <w:rsid w:val="00B817AE"/>
    <w:rsid w:val="00BB1986"/>
    <w:rsid w:val="00BD6EBF"/>
    <w:rsid w:val="00C371EA"/>
    <w:rsid w:val="00CA5557"/>
    <w:rsid w:val="00CB6647"/>
    <w:rsid w:val="00D4201A"/>
    <w:rsid w:val="00D42B92"/>
    <w:rsid w:val="00D66468"/>
    <w:rsid w:val="00D84481"/>
    <w:rsid w:val="00D958D6"/>
    <w:rsid w:val="00DB609D"/>
    <w:rsid w:val="00E36EB9"/>
    <w:rsid w:val="00E37389"/>
    <w:rsid w:val="00E420FC"/>
    <w:rsid w:val="00E75FF5"/>
    <w:rsid w:val="00EA3CC3"/>
    <w:rsid w:val="00EC47E1"/>
    <w:rsid w:val="00F03AAD"/>
    <w:rsid w:val="00F1453A"/>
    <w:rsid w:val="00F17E82"/>
    <w:rsid w:val="00F77206"/>
    <w:rsid w:val="00F82BE3"/>
    <w:rsid w:val="00FB52ED"/>
    <w:rsid w:val="00FB6ECD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F426"/>
  <w15:chartTrackingRefBased/>
  <w15:docId w15:val="{5FE60443-CBA8-4816-9386-22851FE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ED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8</cp:revision>
  <cp:lastPrinted>2021-08-31T04:10:00Z</cp:lastPrinted>
  <dcterms:created xsi:type="dcterms:W3CDTF">2021-09-16T12:45:00Z</dcterms:created>
  <dcterms:modified xsi:type="dcterms:W3CDTF">2022-09-03T06:28:00Z</dcterms:modified>
</cp:coreProperties>
</file>